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执照（或法人证书或登记证书）复印件；法定代表人有效的身份证复印件、法定代表人授权书原件和被授权人身份证复印件；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default" w:hAnsi="宋体"/>
          <w:sz w:val="32"/>
          <w:lang w:eastAsia="zh-CN"/>
        </w:rPr>
        <w:t>2</w:t>
      </w:r>
      <w:r>
        <w:rPr>
          <w:rFonts w:hint="eastAsia" w:hAnsi="宋体"/>
          <w:sz w:val="32"/>
          <w:lang w:val="en-US" w:eastAsia="zh-CN"/>
        </w:rPr>
        <w:t>.政府采购违法行为风险知悉确认书;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default" w:hAnsi="宋体"/>
          <w:sz w:val="32"/>
          <w:lang w:eastAsia="zh-CN"/>
        </w:rPr>
        <w:t>3</w:t>
      </w:r>
      <w:r>
        <w:rPr>
          <w:rFonts w:hint="eastAsia" w:hAnsi="宋体"/>
          <w:sz w:val="32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eastAsia="zh-CN"/>
        </w:rPr>
        <w:t>项目方案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服务团队情况（如团队人员的教育背景与证书复印件、相关资格证书复印件，从业年限、过往经验）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</w:rPr>
        <w:t>近三年承担的类似项目业绩一</w:t>
      </w:r>
      <w:r>
        <w:rPr>
          <w:rFonts w:hint="eastAsia" w:ascii="仿宋_GB2312" w:hAnsi="宋体" w:eastAsia="仿宋_GB2312"/>
          <w:sz w:val="32"/>
          <w:highlight w:val="none"/>
        </w:rPr>
        <w:t>览表（</w:t>
      </w:r>
      <w:r>
        <w:rPr>
          <w:rFonts w:hint="eastAsia"/>
          <w:highlight w:val="none"/>
          <w:lang w:eastAsia="zh-CN"/>
        </w:rPr>
        <w:t>如与机关</w:t>
      </w:r>
      <w:bookmarkStart w:id="0" w:name="_GoBack"/>
      <w:bookmarkEnd w:id="0"/>
      <w:r>
        <w:rPr>
          <w:rFonts w:hint="eastAsia"/>
          <w:highlight w:val="none"/>
          <w:lang w:eastAsia="zh-CN"/>
        </w:rPr>
        <w:t>事业单位签订的</w:t>
      </w:r>
      <w:r>
        <w:rPr>
          <w:rFonts w:hint="eastAsia"/>
          <w:highlight w:val="none"/>
          <w:lang w:val="en-US" w:eastAsia="zh-CN"/>
        </w:rPr>
        <w:t>法律服务</w:t>
      </w:r>
      <w:r>
        <w:rPr>
          <w:rFonts w:hint="eastAsia"/>
          <w:highlight w:val="none"/>
          <w:lang w:eastAsia="zh-CN"/>
        </w:rPr>
        <w:t>合同等</w:t>
      </w:r>
      <w:r>
        <w:rPr>
          <w:rFonts w:hint="eastAsia" w:hAnsi="宋体"/>
          <w:sz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sz w:val="32"/>
          <w:highlight w:val="none"/>
        </w:rPr>
        <w:t>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default" w:hAnsi="宋体" w:cs="Times New Roman"/>
          <w:sz w:val="32"/>
          <w:szCs w:val="21"/>
          <w:lang w:eastAsia="zh-CN"/>
        </w:rPr>
        <w:t>6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69C5978"/>
    <w:rsid w:val="179E667A"/>
    <w:rsid w:val="188C6FDA"/>
    <w:rsid w:val="19A653E3"/>
    <w:rsid w:val="251E5FB5"/>
    <w:rsid w:val="2C2C65DC"/>
    <w:rsid w:val="31134D1A"/>
    <w:rsid w:val="3A3F653A"/>
    <w:rsid w:val="3BFE5FD9"/>
    <w:rsid w:val="3E38240B"/>
    <w:rsid w:val="44AB6054"/>
    <w:rsid w:val="46077718"/>
    <w:rsid w:val="47B60006"/>
    <w:rsid w:val="48C656B3"/>
    <w:rsid w:val="4A6C4235"/>
    <w:rsid w:val="4C67449F"/>
    <w:rsid w:val="53336C39"/>
    <w:rsid w:val="56EEF92C"/>
    <w:rsid w:val="5A1804F3"/>
    <w:rsid w:val="5A826F2E"/>
    <w:rsid w:val="65BE5E21"/>
    <w:rsid w:val="73D3FC64"/>
    <w:rsid w:val="74FFE189"/>
    <w:rsid w:val="785B57BA"/>
    <w:rsid w:val="7AD868F2"/>
    <w:rsid w:val="7B1278CB"/>
    <w:rsid w:val="7BC86D2B"/>
    <w:rsid w:val="7D7D2758"/>
    <w:rsid w:val="BFFD5442"/>
    <w:rsid w:val="EFB6AA37"/>
    <w:rsid w:val="FCFFE2EE"/>
    <w:rsid w:val="FF4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353</Characters>
  <Lines>0</Lines>
  <Paragraphs>0</Paragraphs>
  <TotalTime>1</TotalTime>
  <ScaleCrop>false</ScaleCrop>
  <LinksUpToDate>false</LinksUpToDate>
  <CharactersWithSpaces>353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2020-10-13T18:35:00Z</dcterms:created>
  <dc:creator>鱼儿晒太阳</dc:creator>
  <cp:lastModifiedBy>AA88</cp:lastModifiedBy>
  <dcterms:modified xsi:type="dcterms:W3CDTF">2023-02-01T07:26:14Z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AF593778821A45BBA12AAC6060623BCC</vt:lpwstr>
  </property>
</Properties>
</file>